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09" w:rsidRPr="002E3D59" w:rsidRDefault="006F3409" w:rsidP="006F3409">
      <w:pPr>
        <w:ind w:firstLine="567"/>
        <w:jc w:val="center"/>
        <w:rPr>
          <w:sz w:val="24"/>
          <w:szCs w:val="24"/>
        </w:rPr>
      </w:pPr>
      <w:r w:rsidRPr="002E3D59">
        <w:rPr>
          <w:sz w:val="24"/>
          <w:szCs w:val="24"/>
        </w:rPr>
        <w:t>ОБЪЯВЛЕНИЕ</w:t>
      </w:r>
      <w:r w:rsidR="00FC1C39">
        <w:rPr>
          <w:sz w:val="24"/>
          <w:szCs w:val="24"/>
        </w:rPr>
        <w:t xml:space="preserve"> №7 от </w:t>
      </w:r>
      <w:proofErr w:type="spellStart"/>
      <w:r w:rsidR="00FC1C39">
        <w:rPr>
          <w:sz w:val="24"/>
          <w:szCs w:val="24"/>
        </w:rPr>
        <w:t>14.12</w:t>
      </w:r>
      <w:r w:rsidR="009C3001" w:rsidRPr="002E3D59">
        <w:rPr>
          <w:sz w:val="24"/>
          <w:szCs w:val="24"/>
        </w:rPr>
        <w:t>.2023</w:t>
      </w:r>
      <w:r w:rsidRPr="002E3D59">
        <w:rPr>
          <w:sz w:val="24"/>
          <w:szCs w:val="24"/>
        </w:rPr>
        <w:t>г</w:t>
      </w:r>
      <w:proofErr w:type="spellEnd"/>
      <w:r w:rsidRPr="002E3D59">
        <w:rPr>
          <w:sz w:val="24"/>
          <w:szCs w:val="24"/>
        </w:rPr>
        <w:t xml:space="preserve">. </w:t>
      </w:r>
    </w:p>
    <w:p w:rsidR="006F3409" w:rsidRPr="002E3D59" w:rsidRDefault="006F3409" w:rsidP="006F3409">
      <w:pPr>
        <w:ind w:firstLine="567"/>
        <w:jc w:val="center"/>
        <w:rPr>
          <w:sz w:val="24"/>
          <w:szCs w:val="24"/>
        </w:rPr>
      </w:pPr>
      <w:r w:rsidRPr="002E3D59">
        <w:rPr>
          <w:sz w:val="24"/>
          <w:szCs w:val="24"/>
        </w:rPr>
        <w:t>о проведении закупа способом запроса ценовых предложений</w:t>
      </w:r>
    </w:p>
    <w:p w:rsidR="006F3409" w:rsidRPr="002E3D59" w:rsidRDefault="006F3409" w:rsidP="006F3409">
      <w:pPr>
        <w:ind w:firstLine="567"/>
        <w:jc w:val="center"/>
        <w:rPr>
          <w:sz w:val="24"/>
          <w:szCs w:val="24"/>
        </w:rPr>
      </w:pPr>
      <w:r w:rsidRPr="002E3D59">
        <w:rPr>
          <w:sz w:val="24"/>
          <w:szCs w:val="24"/>
        </w:rPr>
        <w:t>лекарственных средств, изделий медицинского назначения</w:t>
      </w:r>
    </w:p>
    <w:p w:rsidR="006F3409" w:rsidRPr="002E3D59" w:rsidRDefault="006F3409" w:rsidP="006F3409">
      <w:pPr>
        <w:ind w:firstLine="567"/>
        <w:jc w:val="both"/>
        <w:rPr>
          <w:sz w:val="22"/>
          <w:szCs w:val="22"/>
        </w:rPr>
      </w:pPr>
    </w:p>
    <w:p w:rsidR="006F3409" w:rsidRPr="002E3D59" w:rsidRDefault="006F3409" w:rsidP="002E3D59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>Наименование и адрес заказчика: КГП на ПХВ «Центр первичной медико-санитарной помощи №10 города Семей» УЗ ОА</w:t>
      </w:r>
    </w:p>
    <w:p w:rsidR="00DB1FFF" w:rsidRDefault="002E3D59" w:rsidP="002E3D59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 xml:space="preserve">В соответствии с </w:t>
      </w:r>
      <w:r w:rsidR="00DB1FFF">
        <w:rPr>
          <w:sz w:val="22"/>
          <w:szCs w:val="22"/>
        </w:rPr>
        <w:t>Приказом Министра здравоохранения Республики Казахстан</w:t>
      </w:r>
      <w:r w:rsidR="00587DD4">
        <w:rPr>
          <w:sz w:val="22"/>
          <w:szCs w:val="22"/>
        </w:rPr>
        <w:t xml:space="preserve"> от 15 сентября 2023 года №110 </w:t>
      </w:r>
      <w:r w:rsidRPr="002E3D59">
        <w:rPr>
          <w:sz w:val="22"/>
          <w:szCs w:val="22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="00DB1FFF">
        <w:rPr>
          <w:sz w:val="22"/>
          <w:szCs w:val="22"/>
        </w:rPr>
        <w:t>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</w:t>
      </w:r>
      <w:r w:rsidRPr="002E3D59">
        <w:rPr>
          <w:sz w:val="22"/>
          <w:szCs w:val="22"/>
        </w:rPr>
        <w:t xml:space="preserve"> и (или) в системе обязательного социального медицинского страхования, фармацевтических услуг</w:t>
      </w:r>
      <w:r w:rsidR="00DB1FFF">
        <w:rPr>
          <w:sz w:val="22"/>
          <w:szCs w:val="22"/>
        </w:rPr>
        <w:t>»</w:t>
      </w:r>
      <w:r w:rsidRPr="002E3D59">
        <w:rPr>
          <w:sz w:val="22"/>
          <w:szCs w:val="22"/>
        </w:rPr>
        <w:t xml:space="preserve"> </w:t>
      </w:r>
      <w:r w:rsidR="00DB1FFF">
        <w:rPr>
          <w:sz w:val="22"/>
          <w:szCs w:val="22"/>
        </w:rPr>
        <w:t>(далее - Правила) в целях выполнения гарантированного объема бесплатной медицинской помощи Заказчику</w:t>
      </w:r>
      <w:r w:rsidRPr="002E3D59">
        <w:rPr>
          <w:sz w:val="22"/>
          <w:szCs w:val="22"/>
        </w:rPr>
        <w:t xml:space="preserve"> </w:t>
      </w:r>
      <w:proofErr w:type="spellStart"/>
      <w:r w:rsidRPr="002E3D59">
        <w:rPr>
          <w:sz w:val="22"/>
          <w:szCs w:val="22"/>
        </w:rPr>
        <w:t>КГП</w:t>
      </w:r>
      <w:proofErr w:type="spellEnd"/>
      <w:r w:rsidRPr="002E3D59">
        <w:rPr>
          <w:sz w:val="22"/>
          <w:szCs w:val="22"/>
        </w:rPr>
        <w:t xml:space="preserve"> на </w:t>
      </w:r>
      <w:proofErr w:type="spellStart"/>
      <w:r w:rsidRPr="002E3D59">
        <w:rPr>
          <w:sz w:val="22"/>
          <w:szCs w:val="22"/>
        </w:rPr>
        <w:t>ПХВ</w:t>
      </w:r>
      <w:proofErr w:type="spellEnd"/>
      <w:r w:rsidRPr="002E3D59">
        <w:rPr>
          <w:sz w:val="22"/>
          <w:szCs w:val="22"/>
        </w:rPr>
        <w:t xml:space="preserve"> «Центр первичной медико-санитарной помощи №10 города Семей» УЗ </w:t>
      </w:r>
      <w:proofErr w:type="spellStart"/>
      <w:r w:rsidRPr="002E3D59">
        <w:rPr>
          <w:sz w:val="22"/>
          <w:szCs w:val="22"/>
        </w:rPr>
        <w:t>ОА</w:t>
      </w:r>
      <w:proofErr w:type="spellEnd"/>
      <w:r w:rsidRPr="002E3D59">
        <w:rPr>
          <w:sz w:val="22"/>
          <w:szCs w:val="22"/>
        </w:rPr>
        <w:t xml:space="preserve"> </w:t>
      </w:r>
      <w:r w:rsidR="00DB1FFF">
        <w:rPr>
          <w:sz w:val="22"/>
          <w:szCs w:val="22"/>
        </w:rPr>
        <w:t>необходимы изделия медицинского назначения и лекарственные средства</w:t>
      </w:r>
      <w:r w:rsidRPr="002E3D59">
        <w:rPr>
          <w:sz w:val="22"/>
          <w:szCs w:val="22"/>
        </w:rPr>
        <w:t>:</w:t>
      </w:r>
    </w:p>
    <w:p w:rsidR="00DB1FFF" w:rsidRDefault="00DB1FFF" w:rsidP="002E3D59">
      <w:pPr>
        <w:ind w:firstLine="284"/>
        <w:jc w:val="both"/>
        <w:rPr>
          <w:sz w:val="22"/>
          <w:szCs w:val="22"/>
        </w:rPr>
      </w:pPr>
    </w:p>
    <w:p w:rsidR="006F3409" w:rsidRPr="002E3D59" w:rsidRDefault="00DB1FFF" w:rsidP="002E3D59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Международные непатентованные наименования закупаемых лекарственных средств (торговое название – при индивидуальной непереносимости), наименования медицинских изделий без указания торговой марки и производителя и их краткая характеристика, объем закупа, место поставки, сумму. Выделенную для закупа по каждому лекарственному средству и (или) медицинскому изделию </w:t>
      </w:r>
      <w:r w:rsidR="006F3409" w:rsidRPr="002E3D59">
        <w:rPr>
          <w:sz w:val="22"/>
          <w:szCs w:val="22"/>
        </w:rPr>
        <w:t xml:space="preserve"> </w:t>
      </w:r>
    </w:p>
    <w:p w:rsidR="00797FC9" w:rsidRPr="002E3D59" w:rsidRDefault="00797FC9" w:rsidP="006F3409">
      <w:pPr>
        <w:ind w:firstLine="567"/>
        <w:jc w:val="both"/>
        <w:rPr>
          <w:sz w:val="22"/>
          <w:szCs w:val="22"/>
        </w:rPr>
      </w:pPr>
    </w:p>
    <w:tbl>
      <w:tblPr>
        <w:tblW w:w="10322" w:type="dxa"/>
        <w:jc w:val="center"/>
        <w:tblLook w:val="04A0" w:firstRow="1" w:lastRow="0" w:firstColumn="1" w:lastColumn="0" w:noHBand="0" w:noVBand="1"/>
      </w:tblPr>
      <w:tblGrid>
        <w:gridCol w:w="709"/>
        <w:gridCol w:w="4040"/>
        <w:gridCol w:w="675"/>
        <w:gridCol w:w="725"/>
        <w:gridCol w:w="1521"/>
        <w:gridCol w:w="977"/>
        <w:gridCol w:w="1675"/>
      </w:tblGrid>
      <w:tr w:rsidR="00797FC9" w:rsidRPr="00765376" w:rsidTr="002130FA">
        <w:trPr>
          <w:trHeight w:val="645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FC9" w:rsidRPr="00765376" w:rsidRDefault="00797FC9" w:rsidP="009C3001">
            <w:pPr>
              <w:jc w:val="center"/>
              <w:rPr>
                <w:b/>
                <w:sz w:val="24"/>
                <w:szCs w:val="24"/>
              </w:rPr>
            </w:pPr>
            <w:r w:rsidRPr="00765376">
              <w:rPr>
                <w:b/>
                <w:sz w:val="24"/>
                <w:szCs w:val="24"/>
              </w:rPr>
              <w:t>№ лота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FC9" w:rsidRPr="00765376" w:rsidRDefault="00797FC9" w:rsidP="009C3001">
            <w:pPr>
              <w:jc w:val="center"/>
              <w:rPr>
                <w:b/>
                <w:sz w:val="24"/>
                <w:szCs w:val="24"/>
              </w:rPr>
            </w:pPr>
            <w:r w:rsidRPr="00765376">
              <w:rPr>
                <w:b/>
                <w:sz w:val="24"/>
                <w:szCs w:val="24"/>
              </w:rPr>
              <w:t>Наименование изделий медицинского назначения и лекарственных средств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FC9" w:rsidRPr="00765376" w:rsidRDefault="00797FC9" w:rsidP="009C3001">
            <w:pPr>
              <w:jc w:val="center"/>
              <w:rPr>
                <w:b/>
                <w:sz w:val="24"/>
                <w:szCs w:val="24"/>
              </w:rPr>
            </w:pPr>
            <w:r w:rsidRPr="00765376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FC9" w:rsidRPr="00765376" w:rsidRDefault="00797FC9" w:rsidP="009C3001">
            <w:pPr>
              <w:jc w:val="center"/>
              <w:rPr>
                <w:b/>
                <w:sz w:val="24"/>
                <w:szCs w:val="24"/>
              </w:rPr>
            </w:pPr>
            <w:r w:rsidRPr="00765376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FC9" w:rsidRPr="00765376" w:rsidRDefault="00797FC9" w:rsidP="009C3001">
            <w:pPr>
              <w:jc w:val="center"/>
              <w:rPr>
                <w:b/>
                <w:sz w:val="24"/>
                <w:szCs w:val="24"/>
              </w:rPr>
            </w:pPr>
            <w:r w:rsidRPr="00765376">
              <w:rPr>
                <w:b/>
                <w:sz w:val="24"/>
                <w:szCs w:val="24"/>
              </w:rPr>
              <w:t>Предельная цена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FC9" w:rsidRPr="00765376" w:rsidRDefault="00797FC9" w:rsidP="009C3001">
            <w:pPr>
              <w:jc w:val="center"/>
              <w:rPr>
                <w:b/>
                <w:sz w:val="24"/>
                <w:szCs w:val="24"/>
              </w:rPr>
            </w:pPr>
            <w:r w:rsidRPr="00765376">
              <w:rPr>
                <w:b/>
                <w:sz w:val="24"/>
                <w:szCs w:val="24"/>
              </w:rPr>
              <w:t>Сумма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FC9" w:rsidRPr="00765376" w:rsidRDefault="00797FC9" w:rsidP="009C3001">
            <w:pPr>
              <w:jc w:val="center"/>
              <w:rPr>
                <w:b/>
                <w:sz w:val="24"/>
                <w:szCs w:val="24"/>
              </w:rPr>
            </w:pPr>
            <w:r w:rsidRPr="00765376">
              <w:rPr>
                <w:b/>
                <w:sz w:val="24"/>
                <w:szCs w:val="24"/>
              </w:rPr>
              <w:t>Условия поставки</w:t>
            </w:r>
          </w:p>
        </w:tc>
      </w:tr>
      <w:tr w:rsidR="005F5D22" w:rsidRPr="00765376" w:rsidTr="002130FA">
        <w:trPr>
          <w:trHeight w:val="645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22" w:rsidRPr="00765376" w:rsidRDefault="00FC1C39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5376" w:rsidRPr="00765376" w:rsidRDefault="00765376" w:rsidP="00765376">
            <w:pPr>
              <w:rPr>
                <w:b/>
                <w:sz w:val="24"/>
                <w:szCs w:val="24"/>
              </w:rPr>
            </w:pPr>
            <w:r w:rsidRPr="00765376">
              <w:rPr>
                <w:b/>
                <w:sz w:val="24"/>
                <w:szCs w:val="24"/>
              </w:rPr>
              <w:t>Шприц туберкулиновый</w:t>
            </w:r>
          </w:p>
          <w:p w:rsidR="00765376" w:rsidRPr="00765376" w:rsidRDefault="00765376" w:rsidP="00765376">
            <w:pPr>
              <w:spacing w:before="100" w:beforeAutospacing="1" w:after="100" w:afterAutospacing="1"/>
              <w:outlineLvl w:val="2"/>
              <w:rPr>
                <w:b/>
                <w:bCs/>
                <w:sz w:val="24"/>
                <w:szCs w:val="24"/>
              </w:rPr>
            </w:pPr>
            <w:r w:rsidRPr="00765376">
              <w:rPr>
                <w:b/>
                <w:bCs/>
                <w:sz w:val="24"/>
                <w:szCs w:val="24"/>
              </w:rPr>
              <w:t>Форма выпуска и упаковка</w:t>
            </w:r>
          </w:p>
          <w:p w:rsidR="00765376" w:rsidRPr="00765376" w:rsidRDefault="00765376" w:rsidP="00765376">
            <w:pPr>
              <w:ind w:left="720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 xml:space="preserve">Шприц туберкулиновый 1 мл - 100 </w:t>
            </w:r>
            <w:proofErr w:type="spellStart"/>
            <w:r w:rsidRPr="00765376">
              <w:rPr>
                <w:sz w:val="24"/>
                <w:szCs w:val="24"/>
              </w:rPr>
              <w:t>шт</w:t>
            </w:r>
            <w:proofErr w:type="spellEnd"/>
            <w:r w:rsidRPr="00765376">
              <w:rPr>
                <w:sz w:val="24"/>
                <w:szCs w:val="24"/>
              </w:rPr>
              <w:t xml:space="preserve"> в </w:t>
            </w:r>
            <w:proofErr w:type="spellStart"/>
            <w:r w:rsidRPr="00765376">
              <w:rPr>
                <w:sz w:val="24"/>
                <w:szCs w:val="24"/>
              </w:rPr>
              <w:t>уп</w:t>
            </w:r>
            <w:proofErr w:type="spellEnd"/>
            <w:r w:rsidRPr="00765376">
              <w:rPr>
                <w:sz w:val="24"/>
                <w:szCs w:val="24"/>
              </w:rPr>
              <w:t>.</w:t>
            </w:r>
          </w:p>
          <w:p w:rsidR="00765376" w:rsidRPr="00765376" w:rsidRDefault="00765376" w:rsidP="00765376">
            <w:pPr>
              <w:spacing w:before="100" w:beforeAutospacing="1" w:after="100" w:afterAutospacing="1"/>
              <w:outlineLvl w:val="2"/>
              <w:rPr>
                <w:b/>
                <w:bCs/>
                <w:sz w:val="24"/>
                <w:szCs w:val="24"/>
              </w:rPr>
            </w:pPr>
            <w:r w:rsidRPr="00765376">
              <w:rPr>
                <w:b/>
                <w:bCs/>
                <w:sz w:val="24"/>
                <w:szCs w:val="24"/>
              </w:rPr>
              <w:t>Состав</w:t>
            </w:r>
          </w:p>
          <w:p w:rsidR="00765376" w:rsidRPr="00765376" w:rsidRDefault="00765376" w:rsidP="00765376">
            <w:pPr>
              <w:ind w:left="720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Материал изготовления:</w:t>
            </w:r>
          </w:p>
          <w:p w:rsidR="00765376" w:rsidRPr="00765376" w:rsidRDefault="00765376" w:rsidP="00765376">
            <w:pPr>
              <w:ind w:left="720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 xml:space="preserve">Цилиндр: </w:t>
            </w:r>
            <w:proofErr w:type="gramStart"/>
            <w:r w:rsidRPr="00765376">
              <w:rPr>
                <w:sz w:val="24"/>
                <w:szCs w:val="24"/>
              </w:rPr>
              <w:t>медицинский полипропилен</w:t>
            </w:r>
            <w:proofErr w:type="gramEnd"/>
            <w:r w:rsidRPr="00765376">
              <w:rPr>
                <w:sz w:val="24"/>
                <w:szCs w:val="24"/>
              </w:rPr>
              <w:t xml:space="preserve"> предназначенный для изготовления 2-х компонентных шприцев</w:t>
            </w:r>
          </w:p>
          <w:p w:rsidR="00765376" w:rsidRPr="00765376" w:rsidRDefault="00765376" w:rsidP="00765376">
            <w:pPr>
              <w:ind w:left="720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Поршень: полиэтилен высокой плотности</w:t>
            </w:r>
          </w:p>
          <w:p w:rsidR="00765376" w:rsidRPr="00765376" w:rsidRDefault="00765376" w:rsidP="00765376">
            <w:pPr>
              <w:ind w:left="720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Уплотнитель поршня: отсутствует</w:t>
            </w:r>
          </w:p>
          <w:p w:rsidR="00765376" w:rsidRPr="00765376" w:rsidRDefault="00765376" w:rsidP="00765376">
            <w:pPr>
              <w:ind w:left="720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Смазка: скользящая добавка, содержащаяся в полипропилене</w:t>
            </w:r>
          </w:p>
          <w:p w:rsidR="00765376" w:rsidRPr="00765376" w:rsidRDefault="00765376" w:rsidP="00765376">
            <w:pPr>
              <w:ind w:left="720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Стерилизация оксидом этилена.</w:t>
            </w:r>
          </w:p>
          <w:p w:rsidR="00765376" w:rsidRPr="00765376" w:rsidRDefault="00765376" w:rsidP="00765376">
            <w:pPr>
              <w:ind w:left="720"/>
              <w:rPr>
                <w:sz w:val="24"/>
                <w:szCs w:val="24"/>
              </w:rPr>
            </w:pPr>
            <w:proofErr w:type="spellStart"/>
            <w:r w:rsidRPr="00765376">
              <w:rPr>
                <w:sz w:val="24"/>
                <w:szCs w:val="24"/>
              </w:rPr>
              <w:t>приц</w:t>
            </w:r>
            <w:proofErr w:type="spellEnd"/>
            <w:r w:rsidRPr="00765376">
              <w:rPr>
                <w:sz w:val="24"/>
                <w:szCs w:val="24"/>
              </w:rPr>
              <w:t xml:space="preserve"> туберкулиновый </w:t>
            </w:r>
            <w:proofErr w:type="spellStart"/>
            <w:r w:rsidRPr="00765376">
              <w:rPr>
                <w:sz w:val="24"/>
                <w:szCs w:val="24"/>
              </w:rPr>
              <w:t>двухдетальный</w:t>
            </w:r>
            <w:proofErr w:type="spellEnd"/>
            <w:r w:rsidRPr="00765376">
              <w:rPr>
                <w:sz w:val="24"/>
                <w:szCs w:val="24"/>
              </w:rPr>
              <w:t xml:space="preserve"> 1 мл</w:t>
            </w:r>
          </w:p>
          <w:p w:rsidR="00765376" w:rsidRPr="00765376" w:rsidRDefault="00765376" w:rsidP="00765376">
            <w:pPr>
              <w:ind w:left="720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-Стерильный</w:t>
            </w:r>
          </w:p>
          <w:p w:rsidR="00765376" w:rsidRPr="00765376" w:rsidRDefault="00765376" w:rsidP="00765376">
            <w:pPr>
              <w:ind w:left="720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-Одноразовый</w:t>
            </w:r>
          </w:p>
          <w:p w:rsidR="00765376" w:rsidRPr="00765376" w:rsidRDefault="00765376" w:rsidP="00765376">
            <w:pPr>
              <w:ind w:left="720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lastRenderedPageBreak/>
              <w:t>-Двухкомпонентный</w:t>
            </w:r>
          </w:p>
          <w:p w:rsidR="00765376" w:rsidRPr="00765376" w:rsidRDefault="00765376" w:rsidP="00765376">
            <w:pPr>
              <w:ind w:left="720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 xml:space="preserve">Игла </w:t>
            </w:r>
            <w:proofErr w:type="spellStart"/>
            <w:r w:rsidRPr="00765376">
              <w:rPr>
                <w:sz w:val="24"/>
                <w:szCs w:val="24"/>
              </w:rPr>
              <w:t>27G</w:t>
            </w:r>
            <w:proofErr w:type="spellEnd"/>
            <w:r w:rsidRPr="00765376">
              <w:rPr>
                <w:sz w:val="24"/>
                <w:szCs w:val="24"/>
              </w:rPr>
              <w:t xml:space="preserve"> (</w:t>
            </w:r>
            <w:proofErr w:type="spellStart"/>
            <w:r w:rsidRPr="00765376">
              <w:rPr>
                <w:sz w:val="24"/>
                <w:szCs w:val="24"/>
              </w:rPr>
              <w:t>0,4х13мм</w:t>
            </w:r>
            <w:proofErr w:type="spellEnd"/>
            <w:r w:rsidRPr="00765376">
              <w:rPr>
                <w:sz w:val="24"/>
                <w:szCs w:val="24"/>
              </w:rPr>
              <w:t>) - съёмная, надетая на шприц</w:t>
            </w:r>
          </w:p>
          <w:p w:rsidR="00765376" w:rsidRPr="00765376" w:rsidRDefault="00765376" w:rsidP="00765376">
            <w:pPr>
              <w:ind w:left="720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-Инъекционная игла имеет трёхгранную заточку острия, обеспечивающую легкий и комфортный прокол ткани</w:t>
            </w:r>
          </w:p>
          <w:p w:rsidR="00765376" w:rsidRPr="00765376" w:rsidRDefault="00765376" w:rsidP="00765376">
            <w:pPr>
              <w:ind w:left="720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 xml:space="preserve">-Соединение шприца с иглой - тип </w:t>
            </w:r>
            <w:proofErr w:type="spellStart"/>
            <w:r w:rsidRPr="00765376">
              <w:rPr>
                <w:sz w:val="24"/>
                <w:szCs w:val="24"/>
              </w:rPr>
              <w:t>Luer</w:t>
            </w:r>
            <w:proofErr w:type="spellEnd"/>
            <w:r w:rsidRPr="00765376">
              <w:rPr>
                <w:sz w:val="24"/>
                <w:szCs w:val="24"/>
              </w:rPr>
              <w:t xml:space="preserve"> </w:t>
            </w:r>
            <w:proofErr w:type="spellStart"/>
            <w:r w:rsidRPr="00765376">
              <w:rPr>
                <w:sz w:val="24"/>
                <w:szCs w:val="24"/>
              </w:rPr>
              <w:t>slip</w:t>
            </w:r>
            <w:proofErr w:type="spellEnd"/>
            <w:r w:rsidRPr="00765376">
              <w:rPr>
                <w:sz w:val="24"/>
                <w:szCs w:val="24"/>
              </w:rPr>
              <w:t xml:space="preserve"> (</w:t>
            </w:r>
            <w:proofErr w:type="spellStart"/>
            <w:r w:rsidRPr="00765376">
              <w:rPr>
                <w:sz w:val="24"/>
                <w:szCs w:val="24"/>
              </w:rPr>
              <w:t>Луер</w:t>
            </w:r>
            <w:proofErr w:type="spellEnd"/>
            <w:r w:rsidRPr="00765376">
              <w:rPr>
                <w:sz w:val="24"/>
                <w:szCs w:val="24"/>
              </w:rPr>
              <w:t xml:space="preserve"> слип)</w:t>
            </w:r>
          </w:p>
          <w:p w:rsidR="00765376" w:rsidRPr="00765376" w:rsidRDefault="00765376" w:rsidP="00765376">
            <w:pPr>
              <w:ind w:left="720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 xml:space="preserve">-Положение </w:t>
            </w:r>
            <w:proofErr w:type="spellStart"/>
            <w:r w:rsidRPr="00765376">
              <w:rPr>
                <w:sz w:val="24"/>
                <w:szCs w:val="24"/>
              </w:rPr>
              <w:t>луер</w:t>
            </w:r>
            <w:proofErr w:type="spellEnd"/>
            <w:r w:rsidRPr="00765376">
              <w:rPr>
                <w:sz w:val="24"/>
                <w:szCs w:val="24"/>
              </w:rPr>
              <w:t>-крепления (конуса цилиндра) шприца - концентрическое, т.е. наконечник-конус находится по центру цилиндра шприца</w:t>
            </w:r>
          </w:p>
          <w:p w:rsidR="00765376" w:rsidRPr="00765376" w:rsidRDefault="00765376" w:rsidP="00765376">
            <w:pPr>
              <w:ind w:left="720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-Объем шприца 1 мл</w:t>
            </w:r>
          </w:p>
          <w:p w:rsidR="00765376" w:rsidRPr="00765376" w:rsidRDefault="00765376" w:rsidP="00765376">
            <w:pPr>
              <w:ind w:left="720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-Шкала имеет градуировку до 1 мл (цена деления шкалы 0,01 мл)</w:t>
            </w:r>
          </w:p>
          <w:p w:rsidR="00765376" w:rsidRPr="00765376" w:rsidRDefault="00765376" w:rsidP="00765376">
            <w:pPr>
              <w:ind w:left="720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-Два стопорных кольца исключают случайное извлечение поршня из цилиндра и вытекание лекарства</w:t>
            </w:r>
          </w:p>
          <w:p w:rsidR="00765376" w:rsidRPr="00765376" w:rsidRDefault="00765376" w:rsidP="00765376">
            <w:pPr>
              <w:ind w:left="720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-Общая вместимость шприца несколько превышает номинальный объем (не менее, чем на 10 %)</w:t>
            </w:r>
          </w:p>
          <w:p w:rsidR="00765376" w:rsidRPr="00765376" w:rsidRDefault="00765376" w:rsidP="00765376">
            <w:pPr>
              <w:ind w:left="720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-Прозрачный цилиндр облегчает контроль объема и прозрачности медикамента</w:t>
            </w:r>
          </w:p>
          <w:p w:rsidR="00765376" w:rsidRPr="00765376" w:rsidRDefault="00765376" w:rsidP="00765376">
            <w:pPr>
              <w:ind w:left="720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-Упаковка - блистер</w:t>
            </w:r>
          </w:p>
          <w:p w:rsidR="00765376" w:rsidRPr="00765376" w:rsidRDefault="00765376" w:rsidP="00765376">
            <w:pPr>
              <w:ind w:left="720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-Индивидуальная упаковка обеспечивает сохранность стерильности.</w:t>
            </w:r>
          </w:p>
          <w:p w:rsidR="005F5D22" w:rsidRPr="00765376" w:rsidRDefault="005F5D22" w:rsidP="00AA5347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22" w:rsidRPr="00765376" w:rsidRDefault="00765376" w:rsidP="009C3001">
            <w:pPr>
              <w:jc w:val="center"/>
              <w:rPr>
                <w:sz w:val="24"/>
                <w:szCs w:val="24"/>
              </w:rPr>
            </w:pPr>
            <w:proofErr w:type="spellStart"/>
            <w:r w:rsidRPr="00765376">
              <w:rPr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22" w:rsidRPr="00765376" w:rsidRDefault="00FC1C39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65376" w:rsidRPr="00765376">
              <w:rPr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22" w:rsidRPr="00765376" w:rsidRDefault="002130FA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22" w:rsidRPr="00765376" w:rsidRDefault="00FC1C39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130FA">
              <w:rPr>
                <w:sz w:val="24"/>
                <w:szCs w:val="24"/>
              </w:rPr>
              <w:t>0 000</w:t>
            </w:r>
          </w:p>
        </w:tc>
        <w:tc>
          <w:tcPr>
            <w:tcW w:w="1675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F5D22" w:rsidRPr="00765376" w:rsidRDefault="00FC1C39" w:rsidP="009C30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 </w:t>
            </w:r>
            <w:proofErr w:type="spellStart"/>
            <w:r>
              <w:rPr>
                <w:b/>
                <w:sz w:val="24"/>
                <w:szCs w:val="24"/>
              </w:rPr>
              <w:t>к.д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FE09A4" w:rsidRPr="00765376" w:rsidTr="00CE0E4C">
        <w:trPr>
          <w:trHeight w:val="6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B22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B225D1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B22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B22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B22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B22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9A4" w:rsidRPr="00765376" w:rsidRDefault="00FE09A4" w:rsidP="00B225D1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5347" w:rsidRDefault="00AA5347" w:rsidP="002E3D59">
      <w:pPr>
        <w:ind w:firstLine="284"/>
        <w:jc w:val="both"/>
        <w:rPr>
          <w:sz w:val="22"/>
          <w:szCs w:val="22"/>
        </w:rPr>
      </w:pPr>
    </w:p>
    <w:p w:rsidR="007C7F9C" w:rsidRPr="002E3D59" w:rsidRDefault="008C2B5F" w:rsidP="002E3D59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Мест</w:t>
      </w:r>
      <w:r w:rsidR="009C3001" w:rsidRPr="002E3D59">
        <w:rPr>
          <w:sz w:val="22"/>
          <w:szCs w:val="22"/>
        </w:rPr>
        <w:t xml:space="preserve">о поставки товаров: </w:t>
      </w:r>
      <w:proofErr w:type="spellStart"/>
      <w:r w:rsidR="009C3001" w:rsidRPr="002E3D59">
        <w:rPr>
          <w:sz w:val="22"/>
          <w:szCs w:val="22"/>
        </w:rPr>
        <w:t>РК</w:t>
      </w:r>
      <w:proofErr w:type="spellEnd"/>
      <w:r w:rsidR="009C3001" w:rsidRPr="002E3D59">
        <w:rPr>
          <w:sz w:val="22"/>
          <w:szCs w:val="22"/>
        </w:rPr>
        <w:t>, О</w:t>
      </w:r>
      <w:r w:rsidR="00CC3703">
        <w:rPr>
          <w:sz w:val="22"/>
          <w:szCs w:val="22"/>
        </w:rPr>
        <w:t xml:space="preserve">бласть </w:t>
      </w:r>
      <w:r w:rsidR="009C3001" w:rsidRPr="002E3D59">
        <w:rPr>
          <w:sz w:val="22"/>
          <w:szCs w:val="22"/>
        </w:rPr>
        <w:t>А</w:t>
      </w:r>
      <w:r w:rsidR="00CC3703">
        <w:rPr>
          <w:sz w:val="22"/>
          <w:szCs w:val="22"/>
        </w:rPr>
        <w:t>бай</w:t>
      </w:r>
      <w:r w:rsidR="007C7F9C" w:rsidRPr="002E3D59">
        <w:rPr>
          <w:sz w:val="22"/>
          <w:szCs w:val="22"/>
        </w:rPr>
        <w:t xml:space="preserve">, </w:t>
      </w:r>
      <w:proofErr w:type="spellStart"/>
      <w:r w:rsidR="007C7F9C" w:rsidRPr="002E3D59">
        <w:rPr>
          <w:sz w:val="22"/>
          <w:szCs w:val="22"/>
        </w:rPr>
        <w:t>г.Семей</w:t>
      </w:r>
      <w:proofErr w:type="spellEnd"/>
      <w:r w:rsidR="007C7F9C" w:rsidRPr="002E3D59">
        <w:rPr>
          <w:sz w:val="22"/>
          <w:szCs w:val="22"/>
        </w:rPr>
        <w:t>, Геологическая, 1, непосредственно до двери кабинета старшей медсестры (Кабинет №16).</w:t>
      </w:r>
    </w:p>
    <w:p w:rsidR="007C7F9C" w:rsidRPr="002E3D59" w:rsidRDefault="007C7F9C" w:rsidP="002E3D59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>Место представле</w:t>
      </w:r>
      <w:r w:rsidR="009C3001" w:rsidRPr="002E3D59">
        <w:rPr>
          <w:sz w:val="22"/>
          <w:szCs w:val="22"/>
        </w:rPr>
        <w:t>ния (приема) документов: РК, ОА</w:t>
      </w:r>
      <w:r w:rsidRPr="002E3D59">
        <w:rPr>
          <w:sz w:val="22"/>
          <w:szCs w:val="22"/>
        </w:rPr>
        <w:t xml:space="preserve">, г.Семей, Геологическая, 1, в </w:t>
      </w:r>
      <w:r w:rsidR="009C3001" w:rsidRPr="002E3D59">
        <w:rPr>
          <w:sz w:val="22"/>
          <w:szCs w:val="22"/>
        </w:rPr>
        <w:t>кабинет 19 (кабинет отдел кадров/бухгалтерия</w:t>
      </w:r>
      <w:r w:rsidRPr="002E3D59">
        <w:rPr>
          <w:sz w:val="22"/>
          <w:szCs w:val="22"/>
        </w:rPr>
        <w:t xml:space="preserve">) в рабочее время (с 08:00 ч до 17:00 ч, обеденный перерыв с 12:00 ч до 13:00 ч). </w:t>
      </w:r>
    </w:p>
    <w:p w:rsidR="007C7F9C" w:rsidRPr="002E3D59" w:rsidRDefault="007C7F9C" w:rsidP="002E3D59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 xml:space="preserve">Окончательный срок представления ценовых предложений: </w:t>
      </w:r>
      <w:r w:rsidR="009C3001" w:rsidRPr="002E3D59">
        <w:rPr>
          <w:sz w:val="22"/>
          <w:szCs w:val="22"/>
        </w:rPr>
        <w:t xml:space="preserve">до </w:t>
      </w:r>
      <w:r w:rsidR="002E3D59" w:rsidRPr="002E3D59">
        <w:rPr>
          <w:sz w:val="22"/>
          <w:szCs w:val="22"/>
        </w:rPr>
        <w:t>12:30</w:t>
      </w:r>
      <w:r w:rsidR="00FC1C39">
        <w:rPr>
          <w:sz w:val="22"/>
          <w:szCs w:val="22"/>
        </w:rPr>
        <w:t xml:space="preserve"> ч 2</w:t>
      </w:r>
      <w:r w:rsidR="0071274B">
        <w:rPr>
          <w:sz w:val="22"/>
          <w:szCs w:val="22"/>
        </w:rPr>
        <w:t>1</w:t>
      </w:r>
      <w:r w:rsidR="00FC1C39">
        <w:rPr>
          <w:sz w:val="22"/>
          <w:szCs w:val="22"/>
        </w:rPr>
        <w:t>.12.</w:t>
      </w:r>
      <w:r w:rsidR="009C3001" w:rsidRPr="002E3D59">
        <w:rPr>
          <w:sz w:val="22"/>
          <w:szCs w:val="22"/>
        </w:rPr>
        <w:t>2023</w:t>
      </w:r>
      <w:r w:rsidRPr="002E3D59">
        <w:rPr>
          <w:sz w:val="22"/>
          <w:szCs w:val="22"/>
        </w:rPr>
        <w:t xml:space="preserve"> года. </w:t>
      </w:r>
    </w:p>
    <w:p w:rsidR="007C7F9C" w:rsidRPr="002E3D59" w:rsidRDefault="007C7F9C" w:rsidP="002E3D59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>Дата, время и место вскрытия конвертов с</w:t>
      </w:r>
      <w:r w:rsidR="002E3D59" w:rsidRPr="002E3D59">
        <w:rPr>
          <w:sz w:val="22"/>
          <w:szCs w:val="22"/>
        </w:rPr>
        <w:t xml:space="preserve"> ценовыми предложениями: в 13.00</w:t>
      </w:r>
      <w:r w:rsidRPr="002E3D59">
        <w:rPr>
          <w:sz w:val="22"/>
          <w:szCs w:val="22"/>
        </w:rPr>
        <w:t xml:space="preserve"> ч</w:t>
      </w:r>
      <w:r w:rsidR="002E3D59" w:rsidRPr="002E3D59">
        <w:rPr>
          <w:sz w:val="22"/>
          <w:szCs w:val="22"/>
        </w:rPr>
        <w:t xml:space="preserve"> </w:t>
      </w:r>
      <w:r w:rsidR="00FC1C39">
        <w:rPr>
          <w:sz w:val="22"/>
          <w:szCs w:val="22"/>
        </w:rPr>
        <w:t>21</w:t>
      </w:r>
      <w:r w:rsidR="00CD34E9" w:rsidRPr="002E3D59">
        <w:rPr>
          <w:sz w:val="22"/>
          <w:szCs w:val="22"/>
        </w:rPr>
        <w:t xml:space="preserve"> </w:t>
      </w:r>
      <w:r w:rsidR="00FC1C39">
        <w:rPr>
          <w:sz w:val="22"/>
          <w:szCs w:val="22"/>
        </w:rPr>
        <w:t>декабря</w:t>
      </w:r>
      <w:r w:rsidR="009C3001" w:rsidRPr="002E3D59">
        <w:rPr>
          <w:sz w:val="22"/>
          <w:szCs w:val="22"/>
        </w:rPr>
        <w:t xml:space="preserve"> </w:t>
      </w:r>
      <w:bookmarkStart w:id="0" w:name="_GoBack"/>
      <w:bookmarkEnd w:id="0"/>
      <w:r w:rsidR="00775F98" w:rsidRPr="002E3D59">
        <w:rPr>
          <w:sz w:val="22"/>
          <w:szCs w:val="22"/>
        </w:rPr>
        <w:t>2023</w:t>
      </w:r>
      <w:r w:rsidRPr="002E3D59">
        <w:rPr>
          <w:sz w:val="22"/>
          <w:szCs w:val="22"/>
        </w:rPr>
        <w:t xml:space="preserve"> года по адресу: </w:t>
      </w:r>
      <w:proofErr w:type="spellStart"/>
      <w:r w:rsidR="00CD34E9" w:rsidRPr="002E3D59">
        <w:rPr>
          <w:sz w:val="22"/>
          <w:szCs w:val="22"/>
        </w:rPr>
        <w:t>РК</w:t>
      </w:r>
      <w:proofErr w:type="spellEnd"/>
      <w:r w:rsidR="00CD34E9" w:rsidRPr="002E3D59">
        <w:rPr>
          <w:sz w:val="22"/>
          <w:szCs w:val="22"/>
        </w:rPr>
        <w:t>, О</w:t>
      </w:r>
      <w:r w:rsidR="00CC3703">
        <w:rPr>
          <w:sz w:val="22"/>
          <w:szCs w:val="22"/>
        </w:rPr>
        <w:t xml:space="preserve">бласть </w:t>
      </w:r>
      <w:r w:rsidR="00CD34E9" w:rsidRPr="002E3D59">
        <w:rPr>
          <w:sz w:val="22"/>
          <w:szCs w:val="22"/>
        </w:rPr>
        <w:t>А</w:t>
      </w:r>
      <w:r w:rsidR="00CC3703">
        <w:rPr>
          <w:sz w:val="22"/>
          <w:szCs w:val="22"/>
        </w:rPr>
        <w:t>бай</w:t>
      </w:r>
      <w:r w:rsidRPr="002E3D59">
        <w:rPr>
          <w:sz w:val="22"/>
          <w:szCs w:val="22"/>
        </w:rPr>
        <w:t xml:space="preserve">, г. Семей, Геологическая, 1, в бухгалтерии. </w:t>
      </w:r>
    </w:p>
    <w:p w:rsidR="00CC3703" w:rsidRDefault="00CC3703" w:rsidP="002E3D59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Каждый п</w:t>
      </w:r>
      <w:r w:rsidR="002E3D59" w:rsidRPr="002E3D59">
        <w:rPr>
          <w:sz w:val="22"/>
          <w:szCs w:val="22"/>
        </w:rPr>
        <w:t xml:space="preserve">отенциальный поставщик до истечения окончательного срока представления ценовых предложений представляет только одно ценовое предложение в запечатанном виде. </w:t>
      </w:r>
    </w:p>
    <w:p w:rsidR="009C3001" w:rsidRPr="002E3D59" w:rsidRDefault="002E3D59" w:rsidP="00FC1C39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>Конверт содержит ценовое предложение по форме, утвержденной уполномоченным органом в области здравоохранения</w:t>
      </w:r>
      <w:r w:rsidR="00CC3703">
        <w:rPr>
          <w:sz w:val="22"/>
          <w:szCs w:val="22"/>
        </w:rPr>
        <w:t>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</w:t>
      </w:r>
      <w:r w:rsidRPr="002E3D59">
        <w:rPr>
          <w:sz w:val="22"/>
          <w:szCs w:val="22"/>
        </w:rPr>
        <w:t xml:space="preserve"> </w:t>
      </w:r>
      <w:r w:rsidR="00CC3703">
        <w:rPr>
          <w:sz w:val="22"/>
          <w:szCs w:val="22"/>
        </w:rPr>
        <w:t xml:space="preserve">требованиям, установленным п. 11 настоящих правил, а также описание и объем фармацевтических услуг. </w:t>
      </w:r>
    </w:p>
    <w:sectPr w:rsidR="009C3001" w:rsidRPr="002E3D59" w:rsidSect="0078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0B"/>
    <w:rsid w:val="00047D01"/>
    <w:rsid w:val="00167B5F"/>
    <w:rsid w:val="002130FA"/>
    <w:rsid w:val="002E3D59"/>
    <w:rsid w:val="005575FE"/>
    <w:rsid w:val="00587DD4"/>
    <w:rsid w:val="005F5D22"/>
    <w:rsid w:val="006056D3"/>
    <w:rsid w:val="00625A34"/>
    <w:rsid w:val="00626312"/>
    <w:rsid w:val="006F3409"/>
    <w:rsid w:val="0071274B"/>
    <w:rsid w:val="00740DA0"/>
    <w:rsid w:val="00765376"/>
    <w:rsid w:val="00775F98"/>
    <w:rsid w:val="0078392B"/>
    <w:rsid w:val="00797FC9"/>
    <w:rsid w:val="007C7F9C"/>
    <w:rsid w:val="00865A45"/>
    <w:rsid w:val="008B0F34"/>
    <w:rsid w:val="008C2B5F"/>
    <w:rsid w:val="0094130B"/>
    <w:rsid w:val="009C3001"/>
    <w:rsid w:val="00A32E09"/>
    <w:rsid w:val="00AA5347"/>
    <w:rsid w:val="00AB1E8F"/>
    <w:rsid w:val="00AC1359"/>
    <w:rsid w:val="00B225D1"/>
    <w:rsid w:val="00B80090"/>
    <w:rsid w:val="00BD67DA"/>
    <w:rsid w:val="00BE44B8"/>
    <w:rsid w:val="00C10BFB"/>
    <w:rsid w:val="00C74336"/>
    <w:rsid w:val="00C82881"/>
    <w:rsid w:val="00CC3703"/>
    <w:rsid w:val="00CD34E9"/>
    <w:rsid w:val="00D60F7E"/>
    <w:rsid w:val="00DB1FFF"/>
    <w:rsid w:val="00F4570F"/>
    <w:rsid w:val="00FC1C39"/>
    <w:rsid w:val="00FE0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6699"/>
  <w15:docId w15:val="{F6C0D428-8691-46AF-BE76-8568A532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FC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797FC9"/>
    <w:rPr>
      <w:color w:val="0000FF"/>
      <w:u w:val="single"/>
    </w:rPr>
  </w:style>
  <w:style w:type="character" w:customStyle="1" w:styleId="extendedtext-full">
    <w:name w:val="extendedtext-full"/>
    <w:basedOn w:val="a0"/>
    <w:rsid w:val="00B225D1"/>
  </w:style>
  <w:style w:type="character" w:styleId="a5">
    <w:name w:val="Strong"/>
    <w:basedOn w:val="a0"/>
    <w:uiPriority w:val="22"/>
    <w:qFormat/>
    <w:rsid w:val="005F5D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пк</cp:lastModifiedBy>
  <cp:revision>31</cp:revision>
  <dcterms:created xsi:type="dcterms:W3CDTF">2023-07-05T04:20:00Z</dcterms:created>
  <dcterms:modified xsi:type="dcterms:W3CDTF">2023-12-14T08:39:00Z</dcterms:modified>
</cp:coreProperties>
</file>